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8F7D" w14:textId="1F0E81D2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B13730">
        <w:rPr>
          <w:rFonts w:asciiTheme="minorHAnsi" w:hAnsiTheme="minorHAnsi" w:cs="Arial"/>
          <w:sz w:val="22"/>
          <w:szCs w:val="22"/>
        </w:rPr>
        <w:t>08</w:t>
      </w:r>
      <w:r w:rsidR="00C0171F">
        <w:rPr>
          <w:rFonts w:asciiTheme="minorHAnsi" w:hAnsiTheme="minorHAnsi" w:cs="Arial"/>
          <w:sz w:val="22"/>
          <w:szCs w:val="22"/>
        </w:rPr>
        <w:t>.11</w:t>
      </w:r>
      <w:r w:rsidR="004B6DD0">
        <w:rPr>
          <w:rFonts w:asciiTheme="minorHAnsi" w:hAnsiTheme="minorHAnsi" w:cs="Arial"/>
          <w:sz w:val="22"/>
          <w:szCs w:val="22"/>
        </w:rPr>
        <w:t>.202</w:t>
      </w:r>
      <w:r w:rsidR="00C0171F">
        <w:rPr>
          <w:rFonts w:asciiTheme="minorHAnsi" w:hAnsiTheme="minorHAnsi" w:cs="Arial"/>
          <w:sz w:val="22"/>
          <w:szCs w:val="22"/>
        </w:rPr>
        <w:t>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1DE18F7E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1DE18F7F" w14:textId="6D86E8DE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C0171F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1DE18F80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1DE18F81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1DE18F82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DE18F8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1DE18F84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1DE18F85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1DE18F86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1DE18F87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1DE18F88" w14:textId="72C6FE24" w:rsidR="00F85813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5710B2C6" w14:textId="77777777" w:rsidR="00B13730" w:rsidRPr="00AA51BF" w:rsidRDefault="00B13730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DE18F89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1DE18F8A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1DE18F8B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1DE18F8C" w14:textId="7CF1BF73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56413B">
        <w:rPr>
          <w:rFonts w:asciiTheme="minorHAnsi" w:hAnsiTheme="minorHAnsi"/>
          <w:b/>
          <w:sz w:val="22"/>
          <w:szCs w:val="22"/>
        </w:rPr>
        <w:t>od 1 stycznia 202</w:t>
      </w:r>
      <w:r w:rsidR="00C0171F">
        <w:rPr>
          <w:rFonts w:asciiTheme="minorHAnsi" w:hAnsiTheme="minorHAnsi"/>
          <w:b/>
          <w:sz w:val="22"/>
          <w:szCs w:val="22"/>
        </w:rPr>
        <w:t>5</w:t>
      </w:r>
      <w:r w:rsidR="009936EC" w:rsidRPr="0056413B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C0171F">
        <w:rPr>
          <w:rFonts w:asciiTheme="minorHAnsi" w:hAnsiTheme="minorHAnsi"/>
          <w:b/>
          <w:sz w:val="22"/>
          <w:szCs w:val="22"/>
        </w:rPr>
        <w:t>5</w:t>
      </w:r>
      <w:r w:rsidR="009936EC" w:rsidRPr="0056413B">
        <w:rPr>
          <w:rFonts w:asciiTheme="minorHAnsi" w:hAnsiTheme="minorHAnsi"/>
          <w:b/>
          <w:sz w:val="22"/>
          <w:szCs w:val="22"/>
        </w:rPr>
        <w:t xml:space="preserve"> </w:t>
      </w:r>
      <w:r w:rsidRPr="0056413B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. z wyłączenie</w:t>
      </w:r>
      <w:r w:rsidR="009253E7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1DE18F8D" w14:textId="0E47C7C1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A17258">
        <w:rPr>
          <w:rFonts w:asciiTheme="minorHAnsi" w:hAnsiTheme="minorHAnsi"/>
          <w:b/>
          <w:bCs/>
          <w:sz w:val="22"/>
          <w:szCs w:val="22"/>
        </w:rPr>
        <w:t xml:space="preserve">(zadanie nr </w:t>
      </w:r>
      <w:r w:rsidR="00D405A7" w:rsidRPr="00A17258">
        <w:rPr>
          <w:rFonts w:asciiTheme="minorHAnsi" w:hAnsiTheme="minorHAnsi"/>
          <w:b/>
          <w:bCs/>
          <w:sz w:val="22"/>
          <w:szCs w:val="22"/>
        </w:rPr>
        <w:t>6</w:t>
      </w:r>
      <w:r w:rsidRPr="00A17258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1DE18F8E" w14:textId="4FB33F3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9253E7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1DE18F8F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1DE18F90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1DE18F9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1DE18F92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1DE18F93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1DE18F94" w14:textId="77777777" w:rsidR="0023285C" w:rsidRDefault="00225D3D" w:rsidP="0023285C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Produkty zwierzęce, mięso i produkty mięsne  – CPV 151000000-9</w:t>
      </w:r>
    </w:p>
    <w:p w14:paraId="1DE18F95" w14:textId="77777777" w:rsidR="00225D3D" w:rsidRDefault="00225D3D" w:rsidP="0023285C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Drób – CPV 15112000-6 </w:t>
      </w:r>
    </w:p>
    <w:p w14:paraId="1DE18F96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1DE18F97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1DE18F98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1DE18F99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1DE18F9A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1DE18F9B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1DE18F9C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1DE18F9D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1DE18FA1" w14:textId="708794A0" w:rsidR="00F85813" w:rsidRPr="00B1373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1DE18FA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14:paraId="1DE18FA5" w14:textId="7A9CDCFE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56413B">
        <w:rPr>
          <w:rFonts w:asciiTheme="minorHAnsi" w:hAnsiTheme="minorHAnsi"/>
          <w:b/>
          <w:sz w:val="22"/>
          <w:szCs w:val="22"/>
        </w:rPr>
        <w:t>od 1 stycznia 202</w:t>
      </w:r>
      <w:r w:rsidR="00C0171F">
        <w:rPr>
          <w:rFonts w:asciiTheme="minorHAnsi" w:hAnsiTheme="minorHAnsi"/>
          <w:b/>
          <w:sz w:val="22"/>
          <w:szCs w:val="22"/>
        </w:rPr>
        <w:t>5</w:t>
      </w:r>
      <w:r w:rsidRPr="0056413B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C0171F">
        <w:rPr>
          <w:rFonts w:asciiTheme="minorHAnsi" w:hAnsiTheme="minorHAnsi"/>
          <w:b/>
          <w:sz w:val="22"/>
          <w:szCs w:val="22"/>
        </w:rPr>
        <w:t>5</w:t>
      </w:r>
      <w:r w:rsidRPr="0056413B">
        <w:rPr>
          <w:rFonts w:asciiTheme="minorHAnsi" w:hAnsiTheme="minorHAnsi"/>
          <w:b/>
          <w:sz w:val="22"/>
          <w:szCs w:val="22"/>
        </w:rPr>
        <w:t xml:space="preserve"> roku.</w:t>
      </w:r>
    </w:p>
    <w:p w14:paraId="6ED6EC70" w14:textId="77777777" w:rsidR="00B13730" w:rsidRPr="00350451" w:rsidRDefault="00B13730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DE18FA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1DE18FA7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1DE18FA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1DE18FA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1DE18FA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1DE18FA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1DE18FAC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1DE18FAD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1DE18FA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DE18FA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1DE18FB0" w14:textId="463981BE" w:rsidR="00F85813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27333602" w14:textId="77777777" w:rsidR="00B13730" w:rsidRPr="00350451" w:rsidRDefault="00B13730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DE18FB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1DE18FB2" w14:textId="6846FBF1" w:rsidR="00F85813" w:rsidRPr="004B6DD0" w:rsidRDefault="00F85813" w:rsidP="00F85813">
      <w:pPr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</w:t>
      </w:r>
      <w:r w:rsidR="00C2195D">
        <w:rPr>
          <w:rFonts w:asciiTheme="minorHAnsi" w:hAnsiTheme="minorHAnsi"/>
          <w:b/>
          <w:sz w:val="22"/>
          <w:szCs w:val="22"/>
        </w:rPr>
        <w:t xml:space="preserve">do </w:t>
      </w:r>
      <w:r w:rsidRPr="0056413B">
        <w:rPr>
          <w:rFonts w:asciiTheme="minorHAnsi" w:hAnsiTheme="minorHAnsi"/>
          <w:b/>
          <w:sz w:val="22"/>
          <w:szCs w:val="22"/>
        </w:rPr>
        <w:t>dnia</w:t>
      </w:r>
      <w:r w:rsidR="00C2195D">
        <w:rPr>
          <w:rFonts w:asciiTheme="minorHAnsi" w:hAnsiTheme="minorHAnsi"/>
          <w:b/>
          <w:sz w:val="22"/>
          <w:szCs w:val="22"/>
        </w:rPr>
        <w:t xml:space="preserve"> </w:t>
      </w:r>
      <w:r w:rsidR="00B13730">
        <w:rPr>
          <w:rFonts w:asciiTheme="minorHAnsi" w:hAnsiTheme="minorHAnsi"/>
          <w:b/>
          <w:sz w:val="22"/>
          <w:szCs w:val="22"/>
        </w:rPr>
        <w:t>20</w:t>
      </w:r>
      <w:r w:rsidR="00C2195D">
        <w:rPr>
          <w:rFonts w:asciiTheme="minorHAnsi" w:hAnsiTheme="minorHAnsi"/>
          <w:b/>
          <w:sz w:val="22"/>
          <w:szCs w:val="22"/>
        </w:rPr>
        <w:t>.11.202</w:t>
      </w:r>
      <w:r w:rsidR="00C0171F">
        <w:rPr>
          <w:rFonts w:asciiTheme="minorHAnsi" w:hAnsiTheme="minorHAnsi"/>
          <w:b/>
          <w:sz w:val="22"/>
          <w:szCs w:val="22"/>
        </w:rPr>
        <w:t>4</w:t>
      </w:r>
      <w:r w:rsidR="00C2195D">
        <w:rPr>
          <w:rFonts w:asciiTheme="minorHAnsi" w:hAnsiTheme="minorHAnsi"/>
          <w:b/>
          <w:sz w:val="22"/>
          <w:szCs w:val="22"/>
        </w:rPr>
        <w:t xml:space="preserve"> roku</w:t>
      </w:r>
      <w:r w:rsidRPr="000028A0">
        <w:rPr>
          <w:rFonts w:asciiTheme="minorHAnsi" w:hAnsiTheme="minorHAnsi"/>
          <w:sz w:val="22"/>
          <w:szCs w:val="22"/>
        </w:rPr>
        <w:t xml:space="preserve"> z dopiskiem:</w:t>
      </w:r>
    </w:p>
    <w:p w14:paraId="1DE18FB3" w14:textId="29BED86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B13730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1DE18FB4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1DE18FB5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1DE18FB6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1DE18FB7" w14:textId="72ABB859" w:rsidR="00F85813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40CC356E" w14:textId="77777777" w:rsidR="00B13730" w:rsidRPr="00173A1B" w:rsidRDefault="00B13730" w:rsidP="00B13730">
      <w:pPr>
        <w:pStyle w:val="Bezodstpw"/>
        <w:ind w:left="284"/>
        <w:jc w:val="both"/>
        <w:rPr>
          <w:rFonts w:asciiTheme="minorHAnsi" w:hAnsiTheme="minorHAnsi"/>
          <w:sz w:val="22"/>
          <w:szCs w:val="22"/>
        </w:rPr>
      </w:pPr>
    </w:p>
    <w:p w14:paraId="1DE18FB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1DE18FB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1DE18FBA" w14:textId="752A839E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7B082940" w14:textId="77777777" w:rsidR="00B13730" w:rsidRDefault="00B13730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DE18FB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1DE18FBC" w14:textId="50DB0AFC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6413B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C2195D">
        <w:rPr>
          <w:rFonts w:asciiTheme="minorHAnsi" w:hAnsiTheme="minorHAnsi"/>
          <w:b/>
          <w:sz w:val="22"/>
          <w:szCs w:val="22"/>
        </w:rPr>
        <w:t xml:space="preserve"> </w:t>
      </w:r>
      <w:r w:rsidR="00C0171F">
        <w:rPr>
          <w:rFonts w:asciiTheme="minorHAnsi" w:hAnsiTheme="minorHAnsi"/>
          <w:b/>
          <w:sz w:val="22"/>
          <w:szCs w:val="22"/>
        </w:rPr>
        <w:t>2</w:t>
      </w:r>
      <w:r w:rsidR="00B13730">
        <w:rPr>
          <w:rFonts w:asciiTheme="minorHAnsi" w:hAnsiTheme="minorHAnsi"/>
          <w:b/>
          <w:sz w:val="22"/>
          <w:szCs w:val="22"/>
        </w:rPr>
        <w:t>5</w:t>
      </w:r>
      <w:r w:rsidR="00C2195D">
        <w:rPr>
          <w:rFonts w:asciiTheme="minorHAnsi" w:hAnsiTheme="minorHAnsi"/>
          <w:b/>
          <w:sz w:val="22"/>
          <w:szCs w:val="22"/>
        </w:rPr>
        <w:t>.11.202</w:t>
      </w:r>
      <w:r w:rsidR="00C0171F">
        <w:rPr>
          <w:rFonts w:asciiTheme="minorHAnsi" w:hAnsiTheme="minorHAnsi"/>
          <w:b/>
          <w:sz w:val="22"/>
          <w:szCs w:val="22"/>
        </w:rPr>
        <w:t>4</w:t>
      </w:r>
      <w:r w:rsidR="00E23521">
        <w:rPr>
          <w:rFonts w:asciiTheme="minorHAnsi" w:hAnsiTheme="minorHAnsi"/>
          <w:b/>
          <w:sz w:val="22"/>
          <w:szCs w:val="22"/>
        </w:rPr>
        <w:t xml:space="preserve"> </w:t>
      </w:r>
      <w:r w:rsidR="009936EC" w:rsidRPr="0056413B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1DE18FBD" w14:textId="032368FA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007EE184" w14:textId="77777777" w:rsidR="00B13730" w:rsidRPr="00350451" w:rsidRDefault="00B13730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DE18FBE" w14:textId="1E9E3C41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77A5609" w14:textId="77777777" w:rsidR="00B13730" w:rsidRPr="00350451" w:rsidRDefault="00B13730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DE18FBF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1DE18FC0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1DE18FC1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1DE18FC2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1DE18FC3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73643"/>
    <w:rsid w:val="00073FA2"/>
    <w:rsid w:val="00225D3D"/>
    <w:rsid w:val="0023285C"/>
    <w:rsid w:val="004944BF"/>
    <w:rsid w:val="004B6DD0"/>
    <w:rsid w:val="0056413B"/>
    <w:rsid w:val="0076032C"/>
    <w:rsid w:val="0081726E"/>
    <w:rsid w:val="009253E7"/>
    <w:rsid w:val="009936EC"/>
    <w:rsid w:val="00A17258"/>
    <w:rsid w:val="00A329E3"/>
    <w:rsid w:val="00B13730"/>
    <w:rsid w:val="00BE32A0"/>
    <w:rsid w:val="00C0171F"/>
    <w:rsid w:val="00C2195D"/>
    <w:rsid w:val="00D405A7"/>
    <w:rsid w:val="00E23521"/>
    <w:rsid w:val="00E82C96"/>
    <w:rsid w:val="00F85813"/>
    <w:rsid w:val="00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8F7D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16</cp:revision>
  <dcterms:created xsi:type="dcterms:W3CDTF">2021-10-14T09:09:00Z</dcterms:created>
  <dcterms:modified xsi:type="dcterms:W3CDTF">2024-11-08T09:52:00Z</dcterms:modified>
</cp:coreProperties>
</file>